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B0DE" w14:textId="77777777" w:rsidR="003E191D" w:rsidRDefault="00D33ECF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55A7F383" w14:textId="77777777" w:rsidR="003E191D" w:rsidRDefault="00D33ECF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2735D1A4" w14:textId="77777777" w:rsidR="003E191D" w:rsidRDefault="00D33ECF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22RGI01-0020</w:t>
      </w:r>
      <w:r>
        <w:fldChar w:fldCharType="end"/>
      </w:r>
    </w:p>
    <w:p w14:paraId="56B84D61" w14:textId="77777777" w:rsidR="003E191D" w:rsidRDefault="003E191D">
      <w:pPr>
        <w:jc w:val="center"/>
        <w:rPr>
          <w:b/>
          <w:sz w:val="24"/>
        </w:rPr>
      </w:pPr>
    </w:p>
    <w:p w14:paraId="777D630B" w14:textId="77777777" w:rsidR="003E191D" w:rsidRDefault="00D33ECF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204D90EA" w14:textId="77777777" w:rsidR="003E191D" w:rsidRDefault="003E191D">
      <w:pPr>
        <w:jc w:val="center"/>
        <w:rPr>
          <w:sz w:val="24"/>
        </w:rPr>
      </w:pPr>
    </w:p>
    <w:p w14:paraId="5ABD147B" w14:textId="77777777" w:rsidR="003E191D" w:rsidRDefault="00D33ECF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3E191D" w14:paraId="356FEBE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0ED2E3B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6138207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3E191D" w14:paraId="3EC51F9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1BAFBCE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D5AC85B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3E191D" w14:paraId="5C4265B2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B594669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AEEF53A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3E191D" w14:paraId="4BCB37D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A443D45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6EF7794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4E29189A" w14:textId="77777777" w:rsidR="003E191D" w:rsidRDefault="00D33ECF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28440</w:t>
      </w:r>
      <w:r>
        <w:fldChar w:fldCharType="end"/>
      </w:r>
    </w:p>
    <w:p w14:paraId="19A1B752" w14:textId="77777777" w:rsidR="003E191D" w:rsidRDefault="00D33ECF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6C02836D" w14:textId="77777777" w:rsidR="003E191D" w:rsidRDefault="00D33ECF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3778E71B" w14:textId="77777777" w:rsidR="003E191D" w:rsidRDefault="003E191D">
      <w:pPr>
        <w:rPr>
          <w:color w:val="000000"/>
          <w:sz w:val="24"/>
        </w:rPr>
      </w:pPr>
    </w:p>
    <w:p w14:paraId="3446D00D" w14:textId="317916D1" w:rsidR="003E191D" w:rsidRDefault="00D33ECF">
      <w:pPr>
        <w:jc w:val="center"/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Město Janské Lázně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3E191D" w14:paraId="55007D3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BA84304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F9E16" w14:textId="77777777" w:rsidR="003E191D" w:rsidRDefault="00D33ECF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náměstí Svobody 273, 54225  Janské Lázně</w:t>
            </w:r>
            <w:r>
              <w:fldChar w:fldCharType="end"/>
            </w:r>
          </w:p>
        </w:tc>
      </w:tr>
      <w:tr w:rsidR="003E191D" w14:paraId="25DC473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ED0B546" w14:textId="77777777" w:rsidR="003E191D" w:rsidRDefault="00D33ECF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6EF6E" w14:textId="77777777" w:rsidR="003E191D" w:rsidRDefault="00D33ECF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Petr Hřebačka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6F6E68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starosta</w:t>
            </w:r>
            <w:r>
              <w:fldChar w:fldCharType="end"/>
            </w:r>
          </w:p>
        </w:tc>
      </w:tr>
      <w:tr w:rsidR="003E191D" w14:paraId="799ECBD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EA51DB7" w14:textId="77777777" w:rsidR="003E191D" w:rsidRDefault="00D33ECF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BE4F" w14:textId="77777777" w:rsidR="003E191D" w:rsidRDefault="00D33ECF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00277967</w:t>
            </w:r>
            <w:r>
              <w:fldChar w:fldCharType="end"/>
            </w:r>
          </w:p>
        </w:tc>
      </w:tr>
      <w:tr w:rsidR="003E191D" w14:paraId="3792DFA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BFDF926" w14:textId="77777777" w:rsidR="003E191D" w:rsidRDefault="00D33ECF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C1A1F" w14:textId="77777777" w:rsidR="003E191D" w:rsidRDefault="00D33ECF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115-1085130297/0100</w:t>
            </w:r>
            <w:r>
              <w:fldChar w:fldCharType="end"/>
            </w:r>
          </w:p>
        </w:tc>
      </w:tr>
    </w:tbl>
    <w:p w14:paraId="7A83ABC3" w14:textId="77777777" w:rsidR="003E191D" w:rsidRDefault="00D33ECF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72712FC4" w14:textId="77777777" w:rsidR="00065689" w:rsidRDefault="00065689">
      <w:pPr>
        <w:jc w:val="center"/>
        <w:rPr>
          <w:b/>
          <w:sz w:val="24"/>
        </w:rPr>
      </w:pPr>
    </w:p>
    <w:p w14:paraId="36289606" w14:textId="37CDEFB1" w:rsidR="003E191D" w:rsidRDefault="00D33ECF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4E103CBF" w14:textId="77777777" w:rsidR="003E191D" w:rsidRDefault="00D33ECF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5FF739AF" w14:textId="44CAB13B" w:rsidR="003E191D" w:rsidRDefault="00D33ECF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065689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Janskolázeňská Kolonáda na hudební vlně 2022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22RGI01-0020</w:t>
      </w:r>
      <w:r>
        <w:fldChar w:fldCharType="end"/>
      </w:r>
      <w:r>
        <w:rPr>
          <w:sz w:val="24"/>
        </w:rPr>
        <w:t xml:space="preserve"> (dále jen „projekt“).</w:t>
      </w:r>
    </w:p>
    <w:p w14:paraId="2A6CE7A9" w14:textId="267D8D60" w:rsidR="003E191D" w:rsidRDefault="00D33ECF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065689" w:rsidRPr="00065689">
        <w:rPr>
          <w:b/>
          <w:sz w:val="24"/>
        </w:rPr>
        <w:t>Podpora lázeňství – zkvalitnění a rozšíření nabídky kulturního vyžití a zvelebení veřejné zeleně a vzhledu města.</w:t>
      </w:r>
      <w:r>
        <w:rPr>
          <w:sz w:val="24"/>
        </w:rPr>
        <w:t xml:space="preserve"> Na jiné výdaje, směřující k realizaci projektu, lze dotaci použít jen se souhlasem </w:t>
      </w:r>
      <w:r w:rsidR="00065689">
        <w:rPr>
          <w:sz w:val="24"/>
        </w:rPr>
        <w:t>poskytovatele</w:t>
      </w:r>
      <w:r>
        <w:rPr>
          <w:sz w:val="24"/>
        </w:rPr>
        <w:t>.</w:t>
      </w:r>
    </w:p>
    <w:p w14:paraId="2F000641" w14:textId="39A55040" w:rsidR="003E191D" w:rsidRDefault="00D33ECF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2EFCA682" w14:textId="77777777" w:rsidR="003E191D" w:rsidRDefault="00D33ECF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2D8C9A3A" w14:textId="38D804A9" w:rsidR="003E191D" w:rsidRDefault="00D33ECF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065689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250 000,00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22RGI01-0020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>
        <w:fldChar w:fldCharType="begin"/>
      </w:r>
      <w:r>
        <w:rPr>
          <w:b/>
          <w:sz w:val="24"/>
        </w:rPr>
        <w:instrText xml:space="preserve"> DOCVARIABLE  DotisAppGrantPercent  \* MERGEFORMAT </w:instrText>
      </w:r>
      <w:r>
        <w:fldChar w:fldCharType="separate"/>
      </w:r>
      <w:r>
        <w:rPr>
          <w:b/>
          <w:sz w:val="24"/>
        </w:rPr>
        <w:t>83,80</w:t>
      </w:r>
      <w:r>
        <w:fldChar w:fldCharType="end"/>
      </w:r>
      <w:r>
        <w:rPr>
          <w:b/>
          <w:sz w:val="24"/>
        </w:rPr>
        <w:t xml:space="preserve"> </w:t>
      </w:r>
      <w:r w:rsidR="00065689">
        <w:rPr>
          <w:b/>
          <w:sz w:val="24"/>
        </w:rPr>
        <w:t>%,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0605641D" w14:textId="77777777" w:rsidR="003E191D" w:rsidRDefault="00D33ECF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17DE5320" w14:textId="52378F8D" w:rsidR="003E191D" w:rsidRDefault="00D33ECF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4727BB01" w14:textId="77777777" w:rsidR="003E191D" w:rsidRDefault="00D33ECF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5A3E0109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17BA90C9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6B5132AD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251217E0" w14:textId="77777777" w:rsidR="003E191D" w:rsidRDefault="00D33ECF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422ABE1F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7CCC8B9E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4E151CDE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1B013CDA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1988469F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1C0A09EC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482B5323" w14:textId="77777777" w:rsidR="003E191D" w:rsidRDefault="00D33ECF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41214C97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358425C2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29A94258" w14:textId="77777777" w:rsidR="003E191D" w:rsidRDefault="00D33ECF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5D62ECA7" w14:textId="77777777" w:rsidR="003E191D" w:rsidRDefault="00D33ECF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371DB5D5" w14:textId="77777777" w:rsidR="003E191D" w:rsidRDefault="00D33ECF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09D58D31" w14:textId="77777777" w:rsidR="003E191D" w:rsidRDefault="00D33ECF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609637FD" w14:textId="77777777" w:rsidR="003E191D" w:rsidRDefault="00D33ECF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7DEEBEAC" w14:textId="77777777" w:rsidR="003E191D" w:rsidRDefault="00D33ECF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4B15BD8D" w14:textId="77777777" w:rsidR="003E191D" w:rsidRDefault="00D33ECF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1C15A7D0" w14:textId="4465D2C9" w:rsidR="003E191D" w:rsidRDefault="00D33ECF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05D38506" w14:textId="77777777" w:rsidR="003E191D" w:rsidRDefault="00D33ECF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1EA2DBF9" w14:textId="77777777" w:rsidR="003E191D" w:rsidRDefault="00D33ECF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68DD9A0C" w14:textId="6AD78999" w:rsidR="003E191D" w:rsidRDefault="00D33ECF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186BC036" w14:textId="77777777" w:rsidR="003E191D" w:rsidRDefault="00D33ECF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78B9A923" w14:textId="77777777" w:rsidR="003E191D" w:rsidRDefault="00D33ECF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059A9589" w14:textId="77777777" w:rsidR="003E191D" w:rsidRDefault="00D33ECF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166758F4" w14:textId="77777777" w:rsidR="003E191D" w:rsidRDefault="00D33ECF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15CC3440" w14:textId="77777777" w:rsidR="003E191D" w:rsidRDefault="00D33ECF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55FD4A26" w14:textId="77777777" w:rsidR="003E191D" w:rsidRDefault="00D33ECF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711277E8" w14:textId="77777777" w:rsidR="003E191D" w:rsidRDefault="00D33ECF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6C8EF2E5" w14:textId="77777777" w:rsidR="003E191D" w:rsidRDefault="00D33ECF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500B138C" w14:textId="77777777" w:rsidR="003E191D" w:rsidRDefault="00D33ECF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53F9C0B8" w14:textId="034D62CF" w:rsidR="003E191D" w:rsidRDefault="00D33ECF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2F632B09" w14:textId="77777777" w:rsidR="003E191D" w:rsidRDefault="00D33ECF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0A76CA18" w14:textId="77777777" w:rsidR="003E191D" w:rsidRDefault="00D33ECF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0A33BBAF" w14:textId="77777777" w:rsidR="003E191D" w:rsidRDefault="00D33ECF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7DB3EE8E" w14:textId="77777777" w:rsidR="003E191D" w:rsidRDefault="00D33ECF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7AD3B073" w14:textId="77777777" w:rsidR="003E191D" w:rsidRDefault="00D33ECF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26251727" w14:textId="77777777" w:rsidR="003E191D" w:rsidRDefault="00D33ECF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77F5F1E1" w14:textId="4BD6C6A8" w:rsidR="003E191D" w:rsidRDefault="00D33ECF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314D4637" w14:textId="77777777" w:rsidR="003E191D" w:rsidRDefault="00D33ECF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7C8B8105" w14:textId="77777777" w:rsidR="003E191D" w:rsidRDefault="00D33ECF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0EE1A33E" w14:textId="77777777" w:rsidR="003E191D" w:rsidRDefault="00D33ECF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01402FE9" w14:textId="77777777" w:rsidR="003E191D" w:rsidRDefault="00D33ECF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167A9B78" w14:textId="77777777" w:rsidR="003E191D" w:rsidRDefault="00D33ECF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78AB094F" w14:textId="77777777" w:rsidR="003E191D" w:rsidRDefault="00D33ECF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54910250" w14:textId="77777777" w:rsidR="003E191D" w:rsidRDefault="00D33ECF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5A129ACA" w14:textId="77777777" w:rsidR="003E191D" w:rsidRDefault="00D33ECF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16C92E86" w14:textId="77777777" w:rsidR="003E191D" w:rsidRDefault="00D33ECF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3F0A76D0" w14:textId="77777777" w:rsidR="003E191D" w:rsidRDefault="00D33ECF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0F7CE2E1" w14:textId="52A91A57" w:rsidR="003E191D" w:rsidRDefault="00D33ECF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065689">
        <w:rPr>
          <w:sz w:val="24"/>
        </w:rPr>
        <w:t>21.3.2022</w:t>
      </w:r>
      <w:r>
        <w:rPr>
          <w:sz w:val="24"/>
        </w:rPr>
        <w:t xml:space="preserve"> usnesením č.</w:t>
      </w:r>
      <w:r w:rsidR="0038391A">
        <w:rPr>
          <w:sz w:val="24"/>
        </w:rPr>
        <w:t xml:space="preserve"> </w:t>
      </w:r>
      <w:r w:rsidR="0038391A">
        <w:rPr>
          <w:sz w:val="24"/>
        </w:rPr>
        <w:t>ZK/11/771/2022.</w:t>
      </w:r>
    </w:p>
    <w:p w14:paraId="451898FF" w14:textId="77777777" w:rsidR="003E191D" w:rsidRDefault="003E191D">
      <w:pPr>
        <w:keepNext/>
        <w:ind w:left="357"/>
        <w:jc w:val="both"/>
        <w:rPr>
          <w:sz w:val="24"/>
        </w:rPr>
      </w:pPr>
    </w:p>
    <w:p w14:paraId="6014F331" w14:textId="008F2E37" w:rsidR="003E191D" w:rsidRDefault="00D33ECF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……………</w:t>
      </w:r>
      <w:r w:rsidR="0038391A">
        <w:rPr>
          <w:sz w:val="24"/>
        </w:rPr>
        <w:t>…………</w:t>
      </w:r>
      <w:r>
        <w:rPr>
          <w:sz w:val="24"/>
        </w:rPr>
        <w:t>……. dne…….….......………                V Hradci Králové dne .................................</w:t>
      </w:r>
    </w:p>
    <w:p w14:paraId="1EC28335" w14:textId="77777777" w:rsidR="003E191D" w:rsidRDefault="003E191D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02BAAC3A" w14:textId="77777777" w:rsidR="003E191D" w:rsidRDefault="003E191D">
      <w:pPr>
        <w:tabs>
          <w:tab w:val="center" w:pos="2160"/>
          <w:tab w:val="center" w:pos="7020"/>
        </w:tabs>
        <w:rPr>
          <w:sz w:val="24"/>
        </w:rPr>
      </w:pPr>
    </w:p>
    <w:p w14:paraId="4E6DE365" w14:textId="1372633F" w:rsidR="003E191D" w:rsidRDefault="00D33ECF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     </w:t>
      </w:r>
      <w:r w:rsidR="00065689">
        <w:rPr>
          <w:sz w:val="24"/>
        </w:rPr>
        <w:t xml:space="preserve">                   </w:t>
      </w:r>
      <w:r>
        <w:rPr>
          <w:sz w:val="24"/>
        </w:rPr>
        <w:t xml:space="preserve">    …...……………………………………….</w:t>
      </w:r>
    </w:p>
    <w:p w14:paraId="68B9679E" w14:textId="77777777" w:rsidR="003E191D" w:rsidRDefault="00D33ECF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3E191D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3679" w14:textId="77777777" w:rsidR="006F6E68" w:rsidRDefault="006F6E68">
      <w:pPr>
        <w:spacing w:after="0" w:line="240" w:lineRule="auto"/>
      </w:pPr>
      <w:r>
        <w:separator/>
      </w:r>
    </w:p>
  </w:endnote>
  <w:endnote w:type="continuationSeparator" w:id="0">
    <w:p w14:paraId="5E6288C2" w14:textId="77777777" w:rsidR="006F6E68" w:rsidRDefault="006F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126D" w14:textId="77777777" w:rsidR="003E191D" w:rsidRDefault="00D33ECF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1CFB397" w14:textId="77777777" w:rsidR="003E191D" w:rsidRDefault="003E19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9257" w14:textId="77777777" w:rsidR="003E191D" w:rsidRDefault="003E1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DD77" w14:textId="77777777" w:rsidR="006F6E68" w:rsidRDefault="006F6E68">
      <w:pPr>
        <w:spacing w:after="0" w:line="240" w:lineRule="auto"/>
      </w:pPr>
      <w:r>
        <w:separator/>
      </w:r>
    </w:p>
  </w:footnote>
  <w:footnote w:type="continuationSeparator" w:id="0">
    <w:p w14:paraId="337CD98E" w14:textId="77777777" w:rsidR="006F6E68" w:rsidRDefault="006F6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D8"/>
    <w:multiLevelType w:val="multilevel"/>
    <w:tmpl w:val="FD8CA78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5D203E2"/>
    <w:multiLevelType w:val="hybridMultilevel"/>
    <w:tmpl w:val="33A80814"/>
    <w:lvl w:ilvl="0" w:tplc="3BF6AD6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639E31A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FCCE02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808257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F10A26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D3890A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91EF20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1680DF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25A18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73101D0"/>
    <w:multiLevelType w:val="hybridMultilevel"/>
    <w:tmpl w:val="93FA4BB2"/>
    <w:lvl w:ilvl="0" w:tplc="5F88753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F65266A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C8784D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7C841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66074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62E07E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89C0C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1A01A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E32E78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D3C6872"/>
    <w:multiLevelType w:val="hybridMultilevel"/>
    <w:tmpl w:val="7866551A"/>
    <w:lvl w:ilvl="0" w:tplc="330E16F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852144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C83B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9428F8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54EA2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474A1E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E3E8F9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DB8CB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18ECDB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F1F3DD2"/>
    <w:multiLevelType w:val="multilevel"/>
    <w:tmpl w:val="AD3C76A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50F14BC"/>
    <w:multiLevelType w:val="multilevel"/>
    <w:tmpl w:val="36BEA08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8E95281"/>
    <w:multiLevelType w:val="multilevel"/>
    <w:tmpl w:val="B094B34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19033664"/>
    <w:multiLevelType w:val="hybridMultilevel"/>
    <w:tmpl w:val="984C157C"/>
    <w:lvl w:ilvl="0" w:tplc="B02863D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944C8F5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CEE4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08EEB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57C4F4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C96D8B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6AABD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8B0F1A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2E0C4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E310778"/>
    <w:multiLevelType w:val="multilevel"/>
    <w:tmpl w:val="6C72EA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32E62A5"/>
    <w:multiLevelType w:val="hybridMultilevel"/>
    <w:tmpl w:val="3D903706"/>
    <w:lvl w:ilvl="0" w:tplc="6EC0357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D22FAF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55A05F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BD4639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68A70F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36CF24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164987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B7608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AA89F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935238F"/>
    <w:multiLevelType w:val="multilevel"/>
    <w:tmpl w:val="9994277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29986392"/>
    <w:multiLevelType w:val="multilevel"/>
    <w:tmpl w:val="21F04B7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29E5657F"/>
    <w:multiLevelType w:val="multilevel"/>
    <w:tmpl w:val="1A404A2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3349415D"/>
    <w:multiLevelType w:val="multilevel"/>
    <w:tmpl w:val="996427D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4" w15:restartNumberingAfterBreak="0">
    <w:nsid w:val="3519481B"/>
    <w:multiLevelType w:val="multilevel"/>
    <w:tmpl w:val="0AACD0A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5" w15:restartNumberingAfterBreak="0">
    <w:nsid w:val="35D570A7"/>
    <w:multiLevelType w:val="hybridMultilevel"/>
    <w:tmpl w:val="FA008D5A"/>
    <w:lvl w:ilvl="0" w:tplc="227A165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F5C28C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234A4C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2E63D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007C3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D3096D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FC200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7A8350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6D8780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8067162"/>
    <w:multiLevelType w:val="hybridMultilevel"/>
    <w:tmpl w:val="33967594"/>
    <w:lvl w:ilvl="0" w:tplc="47EEEBC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F434FAC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6CAB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00C77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746396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086584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4C20C2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21883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1C27B5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3A4811CD"/>
    <w:multiLevelType w:val="hybridMultilevel"/>
    <w:tmpl w:val="48A078F2"/>
    <w:lvl w:ilvl="0" w:tplc="599081F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B72034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5DC794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DF2D2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D842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A14A72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1DCF7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D7ADA8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A6152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CC35312"/>
    <w:multiLevelType w:val="multilevel"/>
    <w:tmpl w:val="51C0CA4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9" w15:restartNumberingAfterBreak="0">
    <w:nsid w:val="3CE903B6"/>
    <w:multiLevelType w:val="multilevel"/>
    <w:tmpl w:val="39781C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45E534E8"/>
    <w:multiLevelType w:val="hybridMultilevel"/>
    <w:tmpl w:val="BECAEE2E"/>
    <w:lvl w:ilvl="0" w:tplc="167882C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6536496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A0A02D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2AC5C2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564555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A68B2B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9E5B3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3D4082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32AC9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75A1C2C"/>
    <w:multiLevelType w:val="multilevel"/>
    <w:tmpl w:val="E6CCB36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DEE566F"/>
    <w:multiLevelType w:val="multilevel"/>
    <w:tmpl w:val="3350FDA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5207273F"/>
    <w:multiLevelType w:val="hybridMultilevel"/>
    <w:tmpl w:val="BB1EED38"/>
    <w:lvl w:ilvl="0" w:tplc="3D8801FA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3D90223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5E26F9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7D426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BECBF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ADA46C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6AC1C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16CE0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8B89A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53FC3B98"/>
    <w:multiLevelType w:val="hybridMultilevel"/>
    <w:tmpl w:val="EA26324C"/>
    <w:lvl w:ilvl="0" w:tplc="114AC09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9B1853C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196E4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B3621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0BC53A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E94DA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16E7A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9D0CEC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37E77E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55596F9C"/>
    <w:multiLevelType w:val="hybridMultilevel"/>
    <w:tmpl w:val="027E109C"/>
    <w:lvl w:ilvl="0" w:tplc="9AD2D60E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7FDA62F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8DDC9B2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6BE46BC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BA2955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AEAB8B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C1267CA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85C7F5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15C6AED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6" w15:restartNumberingAfterBreak="0">
    <w:nsid w:val="59932A32"/>
    <w:multiLevelType w:val="hybridMultilevel"/>
    <w:tmpl w:val="D56AD878"/>
    <w:lvl w:ilvl="0" w:tplc="3448F46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98989AD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9902AC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4C0E4C7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632FE7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39C386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A25413D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288435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8B8191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 w15:restartNumberingAfterBreak="0">
    <w:nsid w:val="59C652A1"/>
    <w:multiLevelType w:val="multilevel"/>
    <w:tmpl w:val="5880920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59FB2D84"/>
    <w:multiLevelType w:val="hybridMultilevel"/>
    <w:tmpl w:val="B27CD8A6"/>
    <w:lvl w:ilvl="0" w:tplc="DEEC7EE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9650008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BF4F1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3DEA5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7406C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BA06C0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66CED6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6EC2F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1E21CD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DAC4DB7"/>
    <w:multiLevelType w:val="multilevel"/>
    <w:tmpl w:val="34E82B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6025252C"/>
    <w:multiLevelType w:val="hybridMultilevel"/>
    <w:tmpl w:val="6A2473CE"/>
    <w:lvl w:ilvl="0" w:tplc="0044B06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E98C24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8CD9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17CC32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AE4CE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ED0B6A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082CF8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E94AEB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1A82D9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64194D42"/>
    <w:multiLevelType w:val="multilevel"/>
    <w:tmpl w:val="44DE8CA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2" w15:restartNumberingAfterBreak="0">
    <w:nsid w:val="6AD125E8"/>
    <w:multiLevelType w:val="hybridMultilevel"/>
    <w:tmpl w:val="F144520C"/>
    <w:lvl w:ilvl="0" w:tplc="1170528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22C12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B3CBD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314DA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6185CB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620F2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ED60A4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6B0DD5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520BF9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 w15:restartNumberingAfterBreak="0">
    <w:nsid w:val="6B225580"/>
    <w:multiLevelType w:val="multilevel"/>
    <w:tmpl w:val="958244D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4" w15:restartNumberingAfterBreak="0">
    <w:nsid w:val="6BA72F08"/>
    <w:multiLevelType w:val="hybridMultilevel"/>
    <w:tmpl w:val="08948ED6"/>
    <w:lvl w:ilvl="0" w:tplc="3C1A184E">
      <w:start w:val="1"/>
      <w:numFmt w:val="lowerLetter"/>
      <w:lvlText w:val="%1)"/>
      <w:lvlJc w:val="left"/>
      <w:pPr>
        <w:ind w:left="1854" w:hanging="360"/>
      </w:pPr>
    </w:lvl>
    <w:lvl w:ilvl="1" w:tplc="E222CA82">
      <w:start w:val="1"/>
      <w:numFmt w:val="lowerLetter"/>
      <w:lvlText w:val="%2."/>
      <w:lvlJc w:val="left"/>
      <w:pPr>
        <w:ind w:left="2574" w:hanging="360"/>
      </w:pPr>
    </w:lvl>
    <w:lvl w:ilvl="2" w:tplc="58F407F4">
      <w:start w:val="1"/>
      <w:numFmt w:val="lowerLetter"/>
      <w:lvlText w:val="%3."/>
      <w:lvlJc w:val="left"/>
      <w:pPr>
        <w:ind w:left="3294" w:hanging="180"/>
      </w:pPr>
    </w:lvl>
    <w:lvl w:ilvl="3" w:tplc="9672342A">
      <w:start w:val="1"/>
      <w:numFmt w:val="decimal"/>
      <w:lvlText w:val="%4."/>
      <w:lvlJc w:val="left"/>
      <w:pPr>
        <w:ind w:left="4014" w:hanging="360"/>
      </w:pPr>
    </w:lvl>
    <w:lvl w:ilvl="4" w:tplc="9062A58A">
      <w:start w:val="1"/>
      <w:numFmt w:val="lowerLetter"/>
      <w:lvlText w:val="%5."/>
      <w:lvlJc w:val="left"/>
      <w:pPr>
        <w:ind w:left="4734" w:hanging="360"/>
      </w:pPr>
    </w:lvl>
    <w:lvl w:ilvl="5" w:tplc="4B7060C2">
      <w:start w:val="1"/>
      <w:numFmt w:val="lowerRoman"/>
      <w:lvlText w:val="%6."/>
      <w:lvlJc w:val="right"/>
      <w:pPr>
        <w:ind w:left="5454" w:hanging="180"/>
      </w:pPr>
    </w:lvl>
    <w:lvl w:ilvl="6" w:tplc="636C8B0E">
      <w:start w:val="1"/>
      <w:numFmt w:val="decimal"/>
      <w:lvlText w:val="%7."/>
      <w:lvlJc w:val="left"/>
      <w:pPr>
        <w:ind w:left="6174" w:hanging="360"/>
      </w:pPr>
    </w:lvl>
    <w:lvl w:ilvl="7" w:tplc="36EA0618">
      <w:start w:val="1"/>
      <w:numFmt w:val="lowerLetter"/>
      <w:lvlText w:val="%8."/>
      <w:lvlJc w:val="left"/>
      <w:pPr>
        <w:ind w:left="6894" w:hanging="360"/>
      </w:pPr>
    </w:lvl>
    <w:lvl w:ilvl="8" w:tplc="2EF6FFC0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2C8331F"/>
    <w:multiLevelType w:val="hybridMultilevel"/>
    <w:tmpl w:val="E162EEC2"/>
    <w:lvl w:ilvl="0" w:tplc="2C8E890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757EF11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A36D87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D0C0E5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D3FE5E3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47A87E4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306C0E0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2203D1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5A1C5A8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6" w15:restartNumberingAfterBreak="0">
    <w:nsid w:val="754C37BC"/>
    <w:multiLevelType w:val="hybridMultilevel"/>
    <w:tmpl w:val="DD464600"/>
    <w:lvl w:ilvl="0" w:tplc="FA6A6080">
      <w:start w:val="1"/>
      <w:numFmt w:val="decimal"/>
      <w:lvlText w:val="(%1)"/>
      <w:lvlJc w:val="left"/>
      <w:pPr>
        <w:ind w:left="720" w:hanging="360"/>
      </w:pPr>
    </w:lvl>
    <w:lvl w:ilvl="1" w:tplc="9DF07FE4">
      <w:start w:val="1"/>
      <w:numFmt w:val="lowerLetter"/>
      <w:lvlText w:val="%2."/>
      <w:lvlJc w:val="left"/>
      <w:pPr>
        <w:ind w:left="1440" w:hanging="360"/>
      </w:pPr>
    </w:lvl>
    <w:lvl w:ilvl="2" w:tplc="B9AEC568">
      <w:start w:val="1"/>
      <w:numFmt w:val="lowerRoman"/>
      <w:lvlText w:val="%3."/>
      <w:lvlJc w:val="right"/>
      <w:pPr>
        <w:ind w:left="2160" w:hanging="180"/>
      </w:pPr>
    </w:lvl>
    <w:lvl w:ilvl="3" w:tplc="C97C4240">
      <w:start w:val="1"/>
      <w:numFmt w:val="decimal"/>
      <w:lvlText w:val="%4."/>
      <w:lvlJc w:val="left"/>
      <w:pPr>
        <w:ind w:left="2880" w:hanging="360"/>
      </w:pPr>
    </w:lvl>
    <w:lvl w:ilvl="4" w:tplc="12EE8768">
      <w:start w:val="1"/>
      <w:numFmt w:val="lowerLetter"/>
      <w:lvlText w:val="%5."/>
      <w:lvlJc w:val="left"/>
      <w:pPr>
        <w:ind w:left="3600" w:hanging="360"/>
      </w:pPr>
    </w:lvl>
    <w:lvl w:ilvl="5" w:tplc="44FC04D2">
      <w:start w:val="1"/>
      <w:numFmt w:val="lowerRoman"/>
      <w:lvlText w:val="%6."/>
      <w:lvlJc w:val="right"/>
      <w:pPr>
        <w:ind w:left="4320" w:hanging="180"/>
      </w:pPr>
    </w:lvl>
    <w:lvl w:ilvl="6" w:tplc="58147070">
      <w:start w:val="1"/>
      <w:numFmt w:val="decimal"/>
      <w:lvlText w:val="%7."/>
      <w:lvlJc w:val="left"/>
      <w:pPr>
        <w:ind w:left="5040" w:hanging="360"/>
      </w:pPr>
    </w:lvl>
    <w:lvl w:ilvl="7" w:tplc="139CAEDC">
      <w:start w:val="1"/>
      <w:numFmt w:val="lowerLetter"/>
      <w:lvlText w:val="%8."/>
      <w:lvlJc w:val="left"/>
      <w:pPr>
        <w:ind w:left="5760" w:hanging="360"/>
      </w:pPr>
    </w:lvl>
    <w:lvl w:ilvl="8" w:tplc="BD526FE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11BEB"/>
    <w:multiLevelType w:val="multilevel"/>
    <w:tmpl w:val="62BC466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D5B682E"/>
    <w:multiLevelType w:val="hybridMultilevel"/>
    <w:tmpl w:val="F7A055F6"/>
    <w:lvl w:ilvl="0" w:tplc="2084E6D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ADB6A2A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E948E6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388C3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3964A2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C46D6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F94CAE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CADF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F0CE40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EBA02EA"/>
    <w:multiLevelType w:val="multilevel"/>
    <w:tmpl w:val="D9DA37C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F774114"/>
    <w:multiLevelType w:val="hybridMultilevel"/>
    <w:tmpl w:val="A81263DC"/>
    <w:lvl w:ilvl="0" w:tplc="5ED0E46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B9E64B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5FEC1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29C728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16DA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20EA03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CCAF9B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530A4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A66E9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0"/>
  </w:num>
  <w:num w:numId="4">
    <w:abstractNumId w:val="23"/>
  </w:num>
  <w:num w:numId="5">
    <w:abstractNumId w:val="13"/>
  </w:num>
  <w:num w:numId="6">
    <w:abstractNumId w:val="10"/>
  </w:num>
  <w:num w:numId="7">
    <w:abstractNumId w:val="7"/>
  </w:num>
  <w:num w:numId="8">
    <w:abstractNumId w:val="40"/>
  </w:num>
  <w:num w:numId="9">
    <w:abstractNumId w:val="17"/>
  </w:num>
  <w:num w:numId="10">
    <w:abstractNumId w:val="3"/>
  </w:num>
  <w:num w:numId="11">
    <w:abstractNumId w:val="25"/>
  </w:num>
  <w:num w:numId="12">
    <w:abstractNumId w:val="12"/>
  </w:num>
  <w:num w:numId="13">
    <w:abstractNumId w:val="4"/>
  </w:num>
  <w:num w:numId="14">
    <w:abstractNumId w:val="6"/>
  </w:num>
  <w:num w:numId="15">
    <w:abstractNumId w:val="14"/>
  </w:num>
  <w:num w:numId="16">
    <w:abstractNumId w:val="19"/>
  </w:num>
  <w:num w:numId="17">
    <w:abstractNumId w:val="29"/>
  </w:num>
  <w:num w:numId="18">
    <w:abstractNumId w:val="21"/>
  </w:num>
  <w:num w:numId="19">
    <w:abstractNumId w:val="1"/>
  </w:num>
  <w:num w:numId="20">
    <w:abstractNumId w:val="32"/>
  </w:num>
  <w:num w:numId="21">
    <w:abstractNumId w:val="9"/>
  </w:num>
  <w:num w:numId="22">
    <w:abstractNumId w:val="34"/>
  </w:num>
  <w:num w:numId="23">
    <w:abstractNumId w:val="2"/>
  </w:num>
  <w:num w:numId="24">
    <w:abstractNumId w:val="38"/>
  </w:num>
  <w:num w:numId="25">
    <w:abstractNumId w:val="16"/>
  </w:num>
  <w:num w:numId="26">
    <w:abstractNumId w:val="30"/>
  </w:num>
  <w:num w:numId="27">
    <w:abstractNumId w:val="15"/>
  </w:num>
  <w:num w:numId="28">
    <w:abstractNumId w:val="8"/>
  </w:num>
  <w:num w:numId="29">
    <w:abstractNumId w:val="26"/>
  </w:num>
  <w:num w:numId="30">
    <w:abstractNumId w:val="39"/>
  </w:num>
  <w:num w:numId="31">
    <w:abstractNumId w:val="22"/>
  </w:num>
  <w:num w:numId="32">
    <w:abstractNumId w:val="18"/>
  </w:num>
  <w:num w:numId="33">
    <w:abstractNumId w:val="37"/>
  </w:num>
  <w:num w:numId="34">
    <w:abstractNumId w:val="24"/>
  </w:num>
  <w:num w:numId="35">
    <w:abstractNumId w:val="35"/>
  </w:num>
  <w:num w:numId="36">
    <w:abstractNumId w:val="27"/>
  </w:num>
  <w:num w:numId="37">
    <w:abstractNumId w:val="11"/>
  </w:num>
  <w:num w:numId="38">
    <w:abstractNumId w:val="20"/>
  </w:num>
  <w:num w:numId="39">
    <w:abstractNumId w:val="36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83,8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25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span style=&quot;color: rgb(0, 0, 0); font-size: 14px;&quot;&gt;Zkvalitnění a rozšíření nabídky kulturního vyžití a zvelebení veřejné zeleně a vzhledu města.&lt;/span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"/>
    <w:docVar w:name="DotisReqRepContactName" w:val="Petr Hřebačka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15-1085130297/01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ěsto Janské Lázně"/>
    <w:docVar w:name="ProfisSubjOIN" w:val="00277967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náměstí Svobody 273, 54225  Janské Lázně"/>
    <w:docVar w:name="ProfisSubjTIN" w:val="CZ64812821"/>
    <w:docVar w:name="ProfisSubjTown" w:val="Jičín"/>
    <w:docVar w:name="ProfisSubjZIP" w:val="50601"/>
    <w:docVar w:name="ProfisTaskCode" w:val="22RGI01-0020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440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Janskolázeňská Kolonáda na hudební vlně 2022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3E191D"/>
    <w:rsid w:val="00065689"/>
    <w:rsid w:val="0038391A"/>
    <w:rsid w:val="003E191D"/>
    <w:rsid w:val="006F6E68"/>
    <w:rsid w:val="00D3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9824"/>
  <w15:docId w15:val="{00CA713C-4F4B-4B7B-BF65-6B38253F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2308</Words>
  <Characters>13624</Characters>
  <Application>Microsoft Office Word</Application>
  <DocSecurity>0</DocSecurity>
  <Lines>113</Lines>
  <Paragraphs>31</Paragraphs>
  <ScaleCrop>false</ScaleCrop>
  <Company/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2022-03-23T09:01:00Z</dcterms:created>
  <dcterms:modified xsi:type="dcterms:W3CDTF">2022-03-30T09:54:00Z</dcterms:modified>
</cp:coreProperties>
</file>